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08" w:rsidRDefault="00105708" w:rsidP="001057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105708" w:rsidRDefault="00105708" w:rsidP="001057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Иванихинского муниципального образования</w:t>
      </w:r>
    </w:p>
    <w:p w:rsidR="00105708" w:rsidRDefault="00105708" w:rsidP="001057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105708" w:rsidRDefault="00105708" w:rsidP="001057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5708" w:rsidRDefault="00105708" w:rsidP="001057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</w:t>
      </w:r>
      <w:r w:rsidR="00FF6B3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п. </w:t>
      </w:r>
      <w:r w:rsidR="00FF6B3B">
        <w:rPr>
          <w:rFonts w:ascii="Times New Roman" w:hAnsi="Times New Roman"/>
          <w:b/>
          <w:sz w:val="28"/>
          <w:szCs w:val="28"/>
        </w:rPr>
        <w:t>2</w:t>
      </w:r>
    </w:p>
    <w:p w:rsidR="00105708" w:rsidRDefault="00105708" w:rsidP="0010570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5708" w:rsidRDefault="00105708" w:rsidP="0010570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F6B3B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село Иваниха</w:t>
      </w:r>
    </w:p>
    <w:p w:rsidR="00105708" w:rsidRDefault="00105708" w:rsidP="0010570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5708" w:rsidRDefault="00105708" w:rsidP="0010570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обнародовании  проекта </w:t>
      </w:r>
    </w:p>
    <w:p w:rsidR="00105708" w:rsidRDefault="00105708" w:rsidP="0010570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годового отчёта за 201</w:t>
      </w:r>
      <w:r w:rsidR="00FF6B3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год </w:t>
      </w:r>
    </w:p>
    <w:p w:rsidR="00105708" w:rsidRDefault="00105708" w:rsidP="0010570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Иванихинского муниципального </w:t>
      </w:r>
    </w:p>
    <w:p w:rsidR="00105708" w:rsidRDefault="00105708" w:rsidP="0010570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105708" w:rsidRPr="00767489" w:rsidRDefault="00105708" w:rsidP="0010570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5708" w:rsidRDefault="00105708" w:rsidP="0010570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tab/>
      </w:r>
      <w:r>
        <w:tab/>
      </w:r>
      <w:r>
        <w:rPr>
          <w:rFonts w:ascii="Times New Roman" w:hAnsi="Times New Roman"/>
          <w:sz w:val="28"/>
        </w:rPr>
        <w:t>В  соответствии с  ФЗ – 131  «Об общих принципах местного самоуправления в Российской Федерации»  ст. 52,  Уставом  Иванихинского муниципального образования  ст.</w:t>
      </w:r>
      <w:r w:rsidR="001B57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88, с  Положением  о бюджетном  процессе в  Иванихинском  муниципальном  образовании</w:t>
      </w:r>
    </w:p>
    <w:p w:rsidR="00105708" w:rsidRDefault="00105708" w:rsidP="00105708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105708" w:rsidRDefault="00105708" w:rsidP="0010570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 решил:</w:t>
      </w:r>
    </w:p>
    <w:p w:rsidR="00105708" w:rsidRDefault="00105708" w:rsidP="001057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 проект годового отчёта Иванихинского муниципального образования за 201</w:t>
      </w:r>
      <w:r w:rsidR="00FF6B3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в специально установленных местах.</w:t>
      </w: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 обнародования 30 дней </w:t>
      </w:r>
      <w:r w:rsidR="005719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 w:rsidR="005719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9:00</w:t>
      </w:r>
      <w:r w:rsidR="005719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часов до 15:00 часов.</w:t>
      </w: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хранения документов /предложений, замечаний, дополнений – администрация  Иванихинского муниципального образования.   Порядок доступа – свободный.</w:t>
      </w:r>
    </w:p>
    <w:p w:rsidR="00105708" w:rsidRDefault="00105708" w:rsidP="001057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 публичные слушания  по обсуждению  проекта годового отчёта с участием общественных организаций, руководителей учреждений, действующих на территории поселения,  жителей в здании Дома Культуры по адресу: с. Иваниха, ул. </w:t>
      </w:r>
      <w:proofErr w:type="gramStart"/>
      <w:r>
        <w:rPr>
          <w:rFonts w:ascii="Times New Roman" w:hAnsi="Times New Roman"/>
          <w:sz w:val="28"/>
        </w:rPr>
        <w:t>Советская</w:t>
      </w:r>
      <w:proofErr w:type="gramEnd"/>
      <w:r>
        <w:rPr>
          <w:rFonts w:ascii="Times New Roman" w:hAnsi="Times New Roman"/>
          <w:sz w:val="28"/>
        </w:rPr>
        <w:t>,</w:t>
      </w:r>
      <w:r w:rsidR="001B57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д. 3, </w:t>
      </w:r>
    </w:p>
    <w:p w:rsidR="00105708" w:rsidRDefault="001B5746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bookmarkStart w:id="0" w:name="_GoBack"/>
      <w:bookmarkEnd w:id="0"/>
      <w:r w:rsidR="00FF6B3B">
        <w:rPr>
          <w:rFonts w:ascii="Times New Roman" w:hAnsi="Times New Roman"/>
          <w:sz w:val="28"/>
        </w:rPr>
        <w:t>4 апреля 2020</w:t>
      </w:r>
      <w:r w:rsidR="00105708">
        <w:rPr>
          <w:rFonts w:ascii="Times New Roman" w:hAnsi="Times New Roman"/>
          <w:sz w:val="28"/>
        </w:rPr>
        <w:t xml:space="preserve"> года  с  10.00 часов  до  12.00 часов.  </w:t>
      </w:r>
    </w:p>
    <w:p w:rsidR="00105708" w:rsidRPr="0087061D" w:rsidRDefault="00105708" w:rsidP="001057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предложений, дополнений и замечаний по проекту годового  отчёта  Иванихинского МО за 201</w:t>
      </w:r>
      <w:r w:rsidR="00FF6B3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840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будет</w:t>
      </w:r>
      <w:r w:rsidR="00840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производиться </w:t>
      </w:r>
      <w:r w:rsidR="00840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письменном </w:t>
      </w:r>
      <w:r w:rsidR="00840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виде</w:t>
      </w:r>
      <w:r w:rsidR="00840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 10.00 часов</w:t>
      </w:r>
      <w:r w:rsidR="00840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до </w:t>
      </w:r>
      <w:r w:rsidR="00840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15.00 часов </w:t>
      </w:r>
      <w:r w:rsidR="00840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комиссией </w:t>
      </w:r>
      <w:r w:rsidR="00840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подготовке и проведению публичных слушаний  в администрации Иванихинского муниципального образования по адресу:  413760 Саратовская область, Перелюбский район,  </w:t>
      </w:r>
      <w:r w:rsidRPr="0087061D">
        <w:rPr>
          <w:rFonts w:ascii="Times New Roman" w:hAnsi="Times New Roman"/>
          <w:sz w:val="28"/>
        </w:rPr>
        <w:t>с. Иваниха, ул. Советская, д. 3.</w:t>
      </w:r>
    </w:p>
    <w:p w:rsidR="00105708" w:rsidRPr="00767489" w:rsidRDefault="00105708" w:rsidP="001057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публичных слушаний обнародовать в установленных местах для обнародования.</w:t>
      </w:r>
    </w:p>
    <w:p w:rsidR="00105708" w:rsidRDefault="00105708" w:rsidP="001057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 вступает в силу с момента обнародования.</w:t>
      </w: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105708" w:rsidRDefault="00105708" w:rsidP="00105708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Иванихинского </w:t>
      </w: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Г.Б. Алмуканов</w:t>
      </w: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Приложение к Решению</w:t>
      </w: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Совета  Иванихинского</w:t>
      </w: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муниципального образования</w:t>
      </w: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№ </w:t>
      </w:r>
      <w:r w:rsidR="00FF6B3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п. </w:t>
      </w:r>
      <w:r w:rsidR="00FF6B3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от  </w:t>
      </w:r>
      <w:r w:rsidR="00FF6B3B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.03.20</w:t>
      </w:r>
      <w:r w:rsidR="00FF6B3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</w:t>
      </w:r>
    </w:p>
    <w:p w:rsidR="00105708" w:rsidRDefault="00105708" w:rsidP="0010570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05708" w:rsidRDefault="00105708" w:rsidP="0010570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05708" w:rsidRDefault="00105708" w:rsidP="0010570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05708" w:rsidRDefault="00105708" w:rsidP="0010570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  комиссии</w:t>
      </w:r>
    </w:p>
    <w:p w:rsidR="00105708" w:rsidRDefault="00105708" w:rsidP="001057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 подготовке  и  проведению  публичных  слушаний  по  проекту  годового  отчёта  Иванихинского  муниципального  образования</w:t>
      </w:r>
    </w:p>
    <w:p w:rsidR="00105708" w:rsidRPr="007675A1" w:rsidRDefault="00515AB5" w:rsidP="001057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 201</w:t>
      </w:r>
      <w:r w:rsidR="00FF6B3B">
        <w:rPr>
          <w:rFonts w:ascii="Times New Roman" w:hAnsi="Times New Roman"/>
          <w:b/>
          <w:sz w:val="28"/>
        </w:rPr>
        <w:t>9</w:t>
      </w:r>
      <w:r w:rsidR="00105708">
        <w:rPr>
          <w:rFonts w:ascii="Times New Roman" w:hAnsi="Times New Roman"/>
          <w:b/>
          <w:sz w:val="28"/>
        </w:rPr>
        <w:t xml:space="preserve"> год.</w:t>
      </w: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105708" w:rsidRDefault="00105708" w:rsidP="0010570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05708" w:rsidRDefault="00105708" w:rsidP="00105708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комиссии:  </w:t>
      </w:r>
      <w:r w:rsidR="00FF6B3B">
        <w:rPr>
          <w:rFonts w:ascii="Times New Roman" w:hAnsi="Times New Roman"/>
          <w:sz w:val="28"/>
        </w:rPr>
        <w:t>Хлебнико</w:t>
      </w:r>
      <w:r>
        <w:rPr>
          <w:rFonts w:ascii="Times New Roman" w:hAnsi="Times New Roman"/>
          <w:sz w:val="28"/>
        </w:rPr>
        <w:t xml:space="preserve">ва Галина Николаевна – депутат </w:t>
      </w:r>
    </w:p>
    <w:p w:rsidR="00105708" w:rsidRDefault="00105708" w:rsidP="00105708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Совета   Иванихинского МО</w:t>
      </w:r>
    </w:p>
    <w:p w:rsidR="00105708" w:rsidRDefault="00105708" w:rsidP="00105708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105708" w:rsidRDefault="00105708" w:rsidP="00105708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 комиссии: Алмуканов Г.Б. – глава Иванихинского МО</w:t>
      </w:r>
    </w:p>
    <w:p w:rsidR="00105708" w:rsidRDefault="00105708" w:rsidP="00105708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105708" w:rsidRDefault="00105708" w:rsidP="00840CE0">
      <w:pPr>
        <w:spacing w:after="0" w:line="240" w:lineRule="auto"/>
        <w:rPr>
          <w:rFonts w:ascii="Times New Roman" w:hAnsi="Times New Roman"/>
          <w:sz w:val="28"/>
        </w:rPr>
      </w:pPr>
      <w:r w:rsidRPr="00840CE0">
        <w:rPr>
          <w:rFonts w:ascii="Times New Roman" w:hAnsi="Times New Roman"/>
          <w:sz w:val="28"/>
        </w:rPr>
        <w:t>Алмуканова Р.К. – главный специалист администрации</w:t>
      </w:r>
      <w:r w:rsidR="00840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Иванихинского МО</w:t>
      </w:r>
    </w:p>
    <w:p w:rsidR="00105708" w:rsidRDefault="00105708" w:rsidP="00840CE0">
      <w:pPr>
        <w:pStyle w:val="a3"/>
        <w:spacing w:after="0" w:line="240" w:lineRule="auto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105708" w:rsidRDefault="00840CE0" w:rsidP="00105708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Саритов И.З.          </w:t>
      </w:r>
      <w:r w:rsidR="00105708">
        <w:rPr>
          <w:rFonts w:ascii="Times New Roman" w:hAnsi="Times New Roman"/>
          <w:sz w:val="28"/>
        </w:rPr>
        <w:t>– депутат Совета Иванихинского МО</w:t>
      </w:r>
      <w:r>
        <w:rPr>
          <w:rFonts w:ascii="Times New Roman" w:hAnsi="Times New Roman"/>
          <w:sz w:val="28"/>
        </w:rPr>
        <w:t xml:space="preserve"> (по согласованию)</w:t>
      </w:r>
    </w:p>
    <w:p w:rsidR="00840CE0" w:rsidRDefault="00840CE0" w:rsidP="00840CE0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Шевченко Ю.В.     – депутат Совета Иванихинского МО (по согласованию)</w:t>
      </w:r>
    </w:p>
    <w:p w:rsidR="00105708" w:rsidRDefault="00105708" w:rsidP="00840CE0">
      <w:pPr>
        <w:pStyle w:val="a3"/>
        <w:spacing w:after="0" w:line="240" w:lineRule="auto"/>
        <w:ind w:left="0"/>
      </w:pPr>
    </w:p>
    <w:p w:rsidR="001F22CA" w:rsidRDefault="001F22CA"/>
    <w:sectPr w:rsidR="001F22CA" w:rsidSect="0052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CE5"/>
    <w:multiLevelType w:val="hybridMultilevel"/>
    <w:tmpl w:val="EFA2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3D"/>
    <w:rsid w:val="00105708"/>
    <w:rsid w:val="001B5746"/>
    <w:rsid w:val="001F22CA"/>
    <w:rsid w:val="00272A30"/>
    <w:rsid w:val="00515AB5"/>
    <w:rsid w:val="00524353"/>
    <w:rsid w:val="00571911"/>
    <w:rsid w:val="005869A8"/>
    <w:rsid w:val="00731EBC"/>
    <w:rsid w:val="007D52C2"/>
    <w:rsid w:val="00840CE0"/>
    <w:rsid w:val="00995B3D"/>
    <w:rsid w:val="00AB3732"/>
    <w:rsid w:val="00D03A00"/>
    <w:rsid w:val="00F13911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C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2020-04-09T12:18:00Z</cp:lastPrinted>
  <dcterms:created xsi:type="dcterms:W3CDTF">2017-04-04T11:31:00Z</dcterms:created>
  <dcterms:modified xsi:type="dcterms:W3CDTF">2020-04-09T12:18:00Z</dcterms:modified>
</cp:coreProperties>
</file>